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9B" w:rsidRPr="00CC339B" w:rsidRDefault="00CC339B" w:rsidP="00CC3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</w:t>
      </w:r>
    </w:p>
    <w:p w:rsidR="00CC339B" w:rsidRPr="00CC339B" w:rsidRDefault="00CC339B" w:rsidP="00CC3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:rsidR="00CC339B" w:rsidRPr="00CC339B" w:rsidRDefault="00CC339B" w:rsidP="00CC3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произведения о Великой Отечественной войне Вы читали?</w:t>
      </w:r>
    </w:p>
    <w:p w:rsidR="00CC339B" w:rsidRPr="00CC339B" w:rsidRDefault="00CC339B" w:rsidP="00CC3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Какое произведение Вам понравилось больше всего?</w:t>
      </w:r>
    </w:p>
    <w:p w:rsidR="00CC339B" w:rsidRPr="00CC339B" w:rsidRDefault="00CC339B" w:rsidP="00CC3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впечатления на Вас они произвели?</w:t>
      </w:r>
    </w:p>
    <w:p w:rsidR="00CC339B" w:rsidRPr="00CC339B" w:rsidRDefault="00CC339B" w:rsidP="00CC3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Читаете ли Вы стихотворения поэтов времен Великой Отечественной войны? Назовите своего любимого поэта.</w:t>
      </w:r>
    </w:p>
    <w:p w:rsidR="00CC339B" w:rsidRPr="00CC339B" w:rsidRDefault="00CC339B" w:rsidP="00CC3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Какие песни   времен Великой Отечественной войны Вы знаете? </w:t>
      </w:r>
    </w:p>
    <w:p w:rsidR="00CC339B" w:rsidRPr="00CC339B" w:rsidRDefault="00CC339B" w:rsidP="00CC3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Назовите авторов слов песен времен Великой Отечественной войны.</w:t>
      </w:r>
    </w:p>
    <w:p w:rsidR="00CC339B" w:rsidRPr="00CC339B" w:rsidRDefault="00CC339B" w:rsidP="00CC3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Назовите одно из самых известных произведений К. Симонова, написанное им во время Великой Отечественной войны.</w:t>
      </w:r>
    </w:p>
    <w:p w:rsidR="00CC339B" w:rsidRPr="00CC339B" w:rsidRDefault="00CC339B" w:rsidP="00CC3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C339B" w:rsidRPr="00CC339B" w:rsidRDefault="00CC339B" w:rsidP="00CC339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C339B" w:rsidRPr="00CC339B" w:rsidRDefault="00CC339B" w:rsidP="00CC339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C339B" w:rsidRPr="00CC339B" w:rsidRDefault="00CC339B" w:rsidP="00CC339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C339B" w:rsidRPr="00CC339B" w:rsidRDefault="00CC339B" w:rsidP="00CC339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C339B" w:rsidRPr="00CC339B" w:rsidRDefault="00CC339B" w:rsidP="00CC339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C339B" w:rsidRPr="00CC339B" w:rsidRDefault="00CC339B" w:rsidP="00CC339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C339B" w:rsidRPr="00CC339B" w:rsidRDefault="00CC339B" w:rsidP="00CC339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C339B" w:rsidRPr="00CC339B" w:rsidRDefault="00CC339B" w:rsidP="00CC339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C339B" w:rsidRPr="00CC339B" w:rsidRDefault="00CC339B" w:rsidP="00CC339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C339B" w:rsidRPr="00CC339B" w:rsidRDefault="00CC339B" w:rsidP="00CC3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2.</w:t>
      </w:r>
    </w:p>
    <w:p w:rsidR="00CC339B" w:rsidRPr="00CC339B" w:rsidRDefault="00CC339B" w:rsidP="00CC3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C3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Положение</w:t>
      </w:r>
    </w:p>
    <w:p w:rsidR="00CC339B" w:rsidRPr="00CC339B" w:rsidRDefault="00CC339B" w:rsidP="00CC3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C3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 проведении общешкольного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семейного </w:t>
      </w:r>
      <w:proofErr w:type="gramStart"/>
      <w:r w:rsidRPr="00CC3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конкурса чтецов художественных произведений поэтов времен Великой Отечественной войны</w:t>
      </w:r>
      <w:proofErr w:type="gramEnd"/>
      <w:r w:rsidRPr="00CC3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1941-1945 гг.,</w:t>
      </w:r>
      <w:r w:rsidRPr="00CC3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C3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посвященного 75- й годовщине Победы  </w:t>
      </w:r>
    </w:p>
    <w:p w:rsidR="00CC339B" w:rsidRPr="00CC339B" w:rsidRDefault="00CC339B" w:rsidP="00CC3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среди обучающихся МБОУ Школа № 56 и членов их семей </w:t>
      </w:r>
      <w:r w:rsidRPr="00CC3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CC339B" w:rsidRPr="00CC339B" w:rsidRDefault="00CC339B" w:rsidP="00CC339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</w:t>
      </w:r>
      <w:r w:rsidRPr="00CC339B">
        <w:rPr>
          <w:rFonts w:ascii="Calibri" w:eastAsia="Times New Roman" w:hAnsi="Calibri" w:cs="Times New Roman"/>
          <w:lang w:eastAsia="ru-RU"/>
        </w:rPr>
        <w:t xml:space="preserve"> </w:t>
      </w:r>
      <w:r w:rsidRPr="00CC339B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патриотизма и гражданственности.</w:t>
      </w:r>
    </w:p>
    <w:p w:rsidR="00CC339B" w:rsidRPr="00CC339B" w:rsidRDefault="00CC339B" w:rsidP="00CC339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39B" w:rsidRPr="00CC339B" w:rsidRDefault="00CC339B" w:rsidP="00CC339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творческого  потенциала  </w:t>
      </w:r>
      <w:proofErr w:type="gramStart"/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C339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C339B" w:rsidRPr="00CC339B" w:rsidRDefault="00CC339B" w:rsidP="00CC339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изучение творчества поэтов времен </w:t>
      </w:r>
      <w:proofErr w:type="spellStart"/>
      <w:r w:rsidRPr="00CC339B">
        <w:rPr>
          <w:rFonts w:ascii="Times New Roman" w:eastAsia="Calibri" w:hAnsi="Times New Roman" w:cs="Times New Roman"/>
          <w:sz w:val="28"/>
          <w:szCs w:val="28"/>
          <w:lang w:eastAsia="ru-RU"/>
        </w:rPr>
        <w:t>ВОв</w:t>
      </w:r>
      <w:proofErr w:type="spellEnd"/>
      <w:r w:rsidRPr="00CC339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C339B" w:rsidRPr="00CC339B" w:rsidRDefault="00CC339B" w:rsidP="00CC339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CC3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приобщение молодого поколения к изучению истории своей страны с помощью творчества и искусства; </w:t>
      </w:r>
    </w:p>
    <w:p w:rsidR="00CC339B" w:rsidRPr="00CC339B" w:rsidRDefault="00CC339B" w:rsidP="00CC339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 интереса к художественному слову;</w:t>
      </w:r>
    </w:p>
    <w:p w:rsidR="00CC339B" w:rsidRPr="00CC339B" w:rsidRDefault="00CC339B" w:rsidP="00CC339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содействовать сближению родителей и детей посредством включения в совместную творческую деятельность.</w:t>
      </w:r>
    </w:p>
    <w:p w:rsidR="00CC339B" w:rsidRPr="00CC339B" w:rsidRDefault="00CC339B" w:rsidP="00CC339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33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Организаторы конкурса:</w:t>
      </w:r>
    </w:p>
    <w:p w:rsidR="00CC339B" w:rsidRPr="00CC339B" w:rsidRDefault="00CC339B" w:rsidP="00CC339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gramStart"/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</w:t>
      </w:r>
    </w:p>
    <w:p w:rsidR="00CC339B" w:rsidRPr="00CC339B" w:rsidRDefault="00CC339B" w:rsidP="00CC339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комитет школы</w:t>
      </w:r>
    </w:p>
    <w:p w:rsidR="00CC339B" w:rsidRPr="00CC339B" w:rsidRDefault="00CC339B" w:rsidP="00CC339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МБОУ Школа № 56.</w:t>
      </w:r>
    </w:p>
    <w:p w:rsidR="00CC339B" w:rsidRPr="00CC339B" w:rsidRDefault="00CC339B" w:rsidP="00CC339B">
      <w:pPr>
        <w:spacing w:line="240" w:lineRule="auto"/>
        <w:ind w:left="720"/>
        <w:rPr>
          <w:rFonts w:ascii="Calibri" w:eastAsia="Calibri" w:hAnsi="Calibri" w:cs="Times New Roman"/>
          <w:b/>
          <w:lang w:eastAsia="ru-RU"/>
        </w:rPr>
      </w:pPr>
    </w:p>
    <w:p w:rsidR="00CC339B" w:rsidRPr="00CC339B" w:rsidRDefault="00CC339B" w:rsidP="00CC339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Участники: </w:t>
      </w:r>
      <w:r w:rsidRPr="00CC3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конкурсе принимают участие обучающиеся </w:t>
      </w: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и члены их семей.</w:t>
      </w:r>
    </w:p>
    <w:p w:rsidR="00CC339B" w:rsidRPr="00CC339B" w:rsidRDefault="00CC339B" w:rsidP="00CC339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Дата и место проведения:  </w:t>
      </w: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марта 2020 </w:t>
      </w:r>
      <w:r w:rsidRPr="00CC339B">
        <w:rPr>
          <w:rFonts w:ascii="Times New Roman" w:eastAsia="Calibri" w:hAnsi="Times New Roman" w:cs="Times New Roman"/>
          <w:sz w:val="28"/>
          <w:szCs w:val="28"/>
          <w:lang w:eastAsia="ru-RU"/>
        </w:rPr>
        <w:t>года</w:t>
      </w: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(1-5 классы)</w:t>
      </w:r>
      <w:r w:rsidRPr="00CC339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марта (6-11 классы), актовый зал </w:t>
      </w:r>
      <w:r w:rsidRPr="00CC3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МБОУ </w:t>
      </w: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№ 56 </w:t>
      </w:r>
    </w:p>
    <w:p w:rsidR="00CC339B" w:rsidRPr="00CC339B" w:rsidRDefault="00CC339B" w:rsidP="00CC33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Условия конкурса:</w:t>
      </w: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39B" w:rsidRPr="00CC339B" w:rsidRDefault="00CC339B" w:rsidP="00CC339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CC339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Конкурс проводится по следующим номинациям: </w:t>
      </w:r>
    </w:p>
    <w:p w:rsidR="00CC339B" w:rsidRPr="00CC339B" w:rsidRDefault="00CC339B" w:rsidP="00CC339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инсценировка </w:t>
      </w: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художественного произведения </w:t>
      </w:r>
      <w:r w:rsidRPr="00CC3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(время выступления не более 7 минут). Оценивается: </w:t>
      </w: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мастерство, артистизм, костюмы;</w:t>
      </w:r>
    </w:p>
    <w:p w:rsidR="00CC339B" w:rsidRPr="00CC339B" w:rsidRDefault="00CC339B" w:rsidP="00CC33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групповое исполнение </w:t>
      </w: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Pr="00CC339B">
        <w:rPr>
          <w:rFonts w:ascii="Times New Roman" w:eastAsia="Calibri" w:hAnsi="Times New Roman" w:cs="Times New Roman"/>
          <w:sz w:val="28"/>
          <w:szCs w:val="28"/>
          <w:lang w:eastAsia="ru-RU"/>
        </w:rPr>
        <w:t>, без инсцениров</w:t>
      </w: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ки;</w:t>
      </w:r>
    </w:p>
    <w:p w:rsidR="00CC339B" w:rsidRPr="00CC339B" w:rsidRDefault="00CC339B" w:rsidP="00CC339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3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</w:t>
      </w:r>
      <w:r w:rsidRPr="00CC3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 </w:t>
      </w: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Pr="00CC339B">
        <w:rPr>
          <w:rFonts w:ascii="Times New Roman" w:eastAsia="Calibri" w:hAnsi="Times New Roman" w:cs="Times New Roman"/>
          <w:sz w:val="28"/>
          <w:szCs w:val="28"/>
          <w:lang w:eastAsia="ru-RU"/>
        </w:rPr>
        <w:t>, без инсценировки</w:t>
      </w: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39B" w:rsidRPr="00CC339B" w:rsidRDefault="00CC339B" w:rsidP="00CC3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Критериями оценки номеров является:</w:t>
      </w:r>
      <w:proofErr w:type="gramStart"/>
      <w:r w:rsidRPr="00C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</w:t>
      </w:r>
      <w:proofErr w:type="gramEnd"/>
      <w:r w:rsidRPr="00C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исполнительское мастерство,</w:t>
      </w: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-использование средств выразительного чтения (логических ударений, интонирования, темпа, тембра),</w:t>
      </w: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грамотное произношение слов (ударение, окончание слов),</w:t>
      </w: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актерское мастерство,</w:t>
      </w: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актуальность,</w:t>
      </w: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выразительность,</w:t>
      </w: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критерий оценивается по 5-тибальной системе.</w:t>
      </w: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3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Награждение участников конкурса:</w:t>
      </w:r>
      <w:r w:rsidRPr="00CC3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Победители конкурса награждаются грамотами и подарками.</w:t>
      </w:r>
    </w:p>
    <w:p w:rsidR="00CC339B" w:rsidRPr="00CC339B" w:rsidRDefault="00CC339B" w:rsidP="00CC339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Программа конкурса:</w:t>
      </w:r>
      <w:r w:rsidRPr="00CC3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включает исполнение одного  произведения на тему конкурса.</w:t>
      </w:r>
    </w:p>
    <w:p w:rsidR="00CC339B" w:rsidRPr="00CC339B" w:rsidRDefault="00CC339B" w:rsidP="00CC339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33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Определение победителей:</w:t>
      </w:r>
    </w:p>
    <w:p w:rsidR="00CC339B" w:rsidRPr="00CC339B" w:rsidRDefault="00CC339B" w:rsidP="00CC339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Calibri" w:hAnsi="Times New Roman" w:cs="Times New Roman"/>
          <w:sz w:val="28"/>
          <w:szCs w:val="28"/>
          <w:lang w:eastAsia="ru-RU"/>
        </w:rPr>
        <w:t>В каждой номинации и возрастной группе определяется один абсолютный победитель и призеры.</w:t>
      </w:r>
    </w:p>
    <w:p w:rsidR="00CC339B" w:rsidRPr="00CC339B" w:rsidRDefault="00CC339B" w:rsidP="00CC3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Приложение 3</w:t>
      </w:r>
    </w:p>
    <w:p w:rsidR="00CC339B" w:rsidRPr="00CC339B" w:rsidRDefault="00CC339B" w:rsidP="00CC339B">
      <w:pPr>
        <w:tabs>
          <w:tab w:val="left" w:pos="693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об онлайн - конкурсе рисунка «Мы рисуем войну»</w:t>
      </w:r>
    </w:p>
    <w:p w:rsidR="00CC339B" w:rsidRPr="00CC339B" w:rsidRDefault="00CC339B" w:rsidP="00CC339B">
      <w:pPr>
        <w:tabs>
          <w:tab w:val="left" w:pos="693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«Неугасима память поколений».</w:t>
      </w: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Организаторы: Конкурс проводит совет </w:t>
      </w:r>
      <w:proofErr w:type="gramStart"/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Школа № 56</w:t>
      </w: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проведения: 10.04.-8.05.2020 </w:t>
      </w:r>
      <w:proofErr w:type="spellStart"/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Готовые работы отправляются на почту </w:t>
      </w:r>
      <w:hyperlink r:id="rId6" w:history="1">
        <w:r w:rsidRPr="00CC33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vervelskayas</w:t>
        </w:r>
        <w:r w:rsidRPr="00CC33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CC33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CC33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C33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выставляются в </w:t>
      </w:r>
      <w:r w:rsidRPr="00CC339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proofErr w:type="spellStart"/>
      <w:r w:rsidRPr="00CC339B">
        <w:rPr>
          <w:rFonts w:ascii="Times New Roman" w:eastAsia="Calibri" w:hAnsi="Times New Roman" w:cs="Times New Roman"/>
          <w:sz w:val="28"/>
          <w:szCs w:val="28"/>
          <w:lang w:eastAsia="ru-RU"/>
        </w:rPr>
        <w:t>nstagram</w:t>
      </w:r>
      <w:proofErr w:type="spellEnd"/>
      <w:r w:rsidRPr="00CC3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МБОУ Школа № 56</w:t>
      </w: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конкурса:</w:t>
      </w: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приобщение учащихся к художественному творчеству;</w:t>
      </w: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выявление и раскрытие творчески одаренных учащихся школы;</w:t>
      </w: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содействие     дальнейшему     развитию     изобразительного творчества;</w:t>
      </w: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  патриотических   чувств,   уважения   к   старшему поколению.</w:t>
      </w: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Категория участников:</w:t>
      </w: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среди </w:t>
      </w:r>
      <w:proofErr w:type="gramStart"/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по четырём возрастным категориям:</w:t>
      </w: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1) 5-8 лет;</w:t>
      </w: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2) 9-13 лет;</w:t>
      </w: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3) 14-17 лет;</w:t>
      </w: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4) 18 и старше.</w:t>
      </w: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З. Условия проведения конкурса:</w:t>
      </w: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Конкурсные работы принимаются 8 мая 2020 года;</w:t>
      </w: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Представленная работа может быть выполнена в формате А-2; А-3; А-4, художественные материалы по выбору;</w:t>
      </w: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Содержание работы должно соответствовать тематике конкурса;</w:t>
      </w: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Каждая   работа   сопровождается   этикеткой,   набранной   на компьютере в формате </w:t>
      </w:r>
      <w:proofErr w:type="spellStart"/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шрифт </w:t>
      </w:r>
      <w:proofErr w:type="spellStart"/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; кегль 14, интервал 1, содержащей следующую информацию:</w:t>
      </w: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возраст участника;</w:t>
      </w: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класс;</w:t>
      </w: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работы.</w:t>
      </w: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Критерии оценки жюри:</w:t>
      </w: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-  Глубина раскрытия темы;</w:t>
      </w: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тематике конкурса;</w:t>
      </w: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замысел;</w:t>
      </w: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Эстетичность в оформлении;</w:t>
      </w: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и мастерство выполнения:</w:t>
      </w: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Итоги конкурса и награждение:</w:t>
      </w: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Победителям конкурса будут вручены грамоты;</w:t>
      </w: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Все участники конкурса получат сертификаты за участие;</w:t>
      </w:r>
    </w:p>
    <w:p w:rsidR="00CC339B" w:rsidRPr="00CC339B" w:rsidRDefault="00CC339B" w:rsidP="00CC339B">
      <w:pPr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 итогам конкурса будет сформирована виртуальная выставка на   сайте   школы и в </w:t>
      </w:r>
      <w:proofErr w:type="spellStart"/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Школа № 56.</w:t>
      </w:r>
    </w:p>
    <w:p w:rsidR="00CC339B" w:rsidRPr="00CC339B" w:rsidRDefault="00CC339B" w:rsidP="00CC33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tabs>
          <w:tab w:val="left" w:pos="349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39B" w:rsidRPr="00CC339B" w:rsidRDefault="00CC339B" w:rsidP="00CC339B">
      <w:pPr>
        <w:tabs>
          <w:tab w:val="left" w:pos="349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CC339B" w:rsidRPr="00CC339B" w:rsidRDefault="00CC339B" w:rsidP="00CC339B">
      <w:pPr>
        <w:tabs>
          <w:tab w:val="left" w:pos="349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проведении музыкальной онлайн - гостиной «Споемте, друзья!»</w:t>
      </w:r>
    </w:p>
    <w:p w:rsidR="00CC339B" w:rsidRPr="00CC339B" w:rsidRDefault="00CC339B" w:rsidP="00CC339B">
      <w:pPr>
        <w:tabs>
          <w:tab w:val="left" w:pos="349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проекта «Неугасима память поколений!»</w:t>
      </w:r>
    </w:p>
    <w:p w:rsidR="00CC339B" w:rsidRPr="00CC339B" w:rsidRDefault="00CC339B" w:rsidP="00CC339B">
      <w:pPr>
        <w:tabs>
          <w:tab w:val="left" w:pos="34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Цель конкурса:</w:t>
      </w:r>
    </w:p>
    <w:p w:rsidR="00CC339B" w:rsidRPr="00CC339B" w:rsidRDefault="00CC339B" w:rsidP="00CC339B">
      <w:pPr>
        <w:tabs>
          <w:tab w:val="left" w:pos="34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духовно-нравственное, патриотическое и культурно-эстетическое воспитание учащихся.</w:t>
      </w:r>
    </w:p>
    <w:p w:rsidR="00CC339B" w:rsidRPr="00CC339B" w:rsidRDefault="00CC339B" w:rsidP="00CC339B">
      <w:pPr>
        <w:tabs>
          <w:tab w:val="left" w:pos="34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уважительного отношения к истории Отечества, памяти защитников Родины</w:t>
      </w:r>
    </w:p>
    <w:p w:rsidR="00CC339B" w:rsidRPr="00CC339B" w:rsidRDefault="00CC339B" w:rsidP="00CC339B">
      <w:pPr>
        <w:tabs>
          <w:tab w:val="left" w:pos="34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1.2.3адачи конкурса:</w:t>
      </w:r>
    </w:p>
    <w:p w:rsidR="00CC339B" w:rsidRPr="00CC339B" w:rsidRDefault="00CC339B" w:rsidP="00CC339B">
      <w:pPr>
        <w:tabs>
          <w:tab w:val="left" w:pos="34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интереса к патриотической тематике в молодежной среде.</w:t>
      </w:r>
    </w:p>
    <w:p w:rsidR="00CC339B" w:rsidRPr="00CC339B" w:rsidRDefault="00CC339B" w:rsidP="00CC339B">
      <w:pPr>
        <w:tabs>
          <w:tab w:val="left" w:pos="34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художественного творчества учащихся.</w:t>
      </w:r>
    </w:p>
    <w:p w:rsidR="00CC339B" w:rsidRPr="00CC339B" w:rsidRDefault="00CC339B" w:rsidP="00CC339B">
      <w:pPr>
        <w:tabs>
          <w:tab w:val="left" w:pos="34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Общие положения</w:t>
      </w:r>
    </w:p>
    <w:p w:rsidR="00CC339B" w:rsidRPr="00CC339B" w:rsidRDefault="00CC339B" w:rsidP="00CC339B">
      <w:pPr>
        <w:tabs>
          <w:tab w:val="left" w:pos="34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рамках программы школьных праздничных мероприятий, посвященных 75-летию Победы в Великой Отечественной войне.</w:t>
      </w:r>
    </w:p>
    <w:p w:rsidR="00CC339B" w:rsidRPr="00CC339B" w:rsidRDefault="00CC339B" w:rsidP="00CC339B">
      <w:pPr>
        <w:tabs>
          <w:tab w:val="left" w:pos="34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Организаторы конкурса.</w:t>
      </w:r>
    </w:p>
    <w:p w:rsidR="00CC339B" w:rsidRPr="00CC339B" w:rsidRDefault="00CC339B" w:rsidP="00CC339B">
      <w:pPr>
        <w:tabs>
          <w:tab w:val="left" w:pos="34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1.Организаторами конкурса военной песни являются администрация школы, совет </w:t>
      </w:r>
      <w:proofErr w:type="gramStart"/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родительский комитет школы.</w:t>
      </w:r>
    </w:p>
    <w:p w:rsidR="00CC339B" w:rsidRPr="00CC339B" w:rsidRDefault="00CC339B" w:rsidP="00CC339B">
      <w:pPr>
        <w:tabs>
          <w:tab w:val="left" w:pos="34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Ответственность за подготовку классов к конкурсу возлагается на классных руководителей 1-11 классов, совет обучающихся школы.</w:t>
      </w:r>
    </w:p>
    <w:p w:rsidR="00CC339B" w:rsidRPr="00CC339B" w:rsidRDefault="00CC339B" w:rsidP="00CC339B">
      <w:pPr>
        <w:tabs>
          <w:tab w:val="left" w:pos="34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Условия участия.</w:t>
      </w:r>
    </w:p>
    <w:p w:rsidR="00CC339B" w:rsidRPr="00CC339B" w:rsidRDefault="00CC339B" w:rsidP="00CC339B">
      <w:pPr>
        <w:tabs>
          <w:tab w:val="left" w:pos="34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1.Участниками конкурса могут быть исполнители среди учащихся 1-11 классов школы. Количественный состав участников от классов не ограничен.</w:t>
      </w:r>
    </w:p>
    <w:p w:rsidR="00CC339B" w:rsidRPr="00CC339B" w:rsidRDefault="00CC339B" w:rsidP="00CC339B">
      <w:pPr>
        <w:tabs>
          <w:tab w:val="left" w:pos="34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конкурс представляются военные песни времен Великой Отечественной войны или популярные песни о войне любых жанров. Стилистика аранжировок и исполнения – на усмотрение конкурсантов.</w:t>
      </w:r>
    </w:p>
    <w:p w:rsidR="00CC339B" w:rsidRPr="00CC339B" w:rsidRDefault="00CC339B" w:rsidP="00CC339B">
      <w:pPr>
        <w:tabs>
          <w:tab w:val="left" w:pos="34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Учитывается творческий подход к исполнению песен (танцевальное сопровождение, инсценировка, использование костюмов, световое оформление, и т.д.), допускаются элементы художественного чтения.</w:t>
      </w:r>
    </w:p>
    <w:p w:rsidR="00CC339B" w:rsidRPr="00CC339B" w:rsidRDefault="00CC339B" w:rsidP="00CC339B">
      <w:pPr>
        <w:tabs>
          <w:tab w:val="left" w:pos="34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Приветствуется привлечение родителей к подготовке конкурса.</w:t>
      </w:r>
    </w:p>
    <w:p w:rsidR="00CC339B" w:rsidRPr="00CC339B" w:rsidRDefault="00CC339B" w:rsidP="00CC339B">
      <w:pPr>
        <w:tabs>
          <w:tab w:val="left" w:pos="34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Для участия в конкурсе необходимо предоставить:</w:t>
      </w:r>
    </w:p>
    <w:p w:rsidR="00CC339B" w:rsidRPr="00CC339B" w:rsidRDefault="00CC339B" w:rsidP="00CC339B">
      <w:pPr>
        <w:tabs>
          <w:tab w:val="left" w:pos="34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заявку с указанием названия и авторов песни, сведений об исполнителях до 1 мая 2020 года (подавать заместителю директора по воспитательной работе Вервельской С.Е.)</w:t>
      </w:r>
    </w:p>
    <w:p w:rsidR="00CC339B" w:rsidRPr="00CC339B" w:rsidRDefault="00CC339B" w:rsidP="00CC339B">
      <w:pPr>
        <w:tabs>
          <w:tab w:val="left" w:pos="34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и сроки проведения.</w:t>
      </w:r>
    </w:p>
    <w:p w:rsidR="00CC339B" w:rsidRPr="00CC339B" w:rsidRDefault="00CC339B" w:rsidP="00CC339B">
      <w:pPr>
        <w:tabs>
          <w:tab w:val="left" w:pos="34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8 мая в </w:t>
      </w:r>
      <w:proofErr w:type="spellStart"/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Школа № 56.</w:t>
      </w:r>
    </w:p>
    <w:p w:rsidR="00CC339B" w:rsidRPr="00CC339B" w:rsidRDefault="00CC339B" w:rsidP="00CC339B">
      <w:pPr>
        <w:tabs>
          <w:tab w:val="left" w:pos="34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Подведение итогов.</w:t>
      </w:r>
    </w:p>
    <w:p w:rsidR="00CC339B" w:rsidRPr="00CC339B" w:rsidRDefault="00CC339B" w:rsidP="00CC339B">
      <w:pPr>
        <w:tabs>
          <w:tab w:val="left" w:pos="34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итогам конкурса будет выявлен лучший коллектив в возрастных категориях:</w:t>
      </w:r>
    </w:p>
    <w:p w:rsidR="00CC339B" w:rsidRPr="00CC339B" w:rsidRDefault="00CC339B" w:rsidP="00CC339B">
      <w:pPr>
        <w:tabs>
          <w:tab w:val="left" w:pos="34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- 5-6 классы;</w:t>
      </w:r>
    </w:p>
    <w:p w:rsidR="00CC339B" w:rsidRPr="00CC339B" w:rsidRDefault="00CC339B" w:rsidP="00CC339B">
      <w:pPr>
        <w:tabs>
          <w:tab w:val="left" w:pos="34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- 7-8 классы;</w:t>
      </w:r>
    </w:p>
    <w:p w:rsidR="00CC339B" w:rsidRPr="00CC339B" w:rsidRDefault="00CC339B" w:rsidP="00CC339B">
      <w:pPr>
        <w:tabs>
          <w:tab w:val="left" w:pos="34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- 9-11 классы.</w:t>
      </w:r>
    </w:p>
    <w:p w:rsidR="00CC339B" w:rsidRPr="00CC339B" w:rsidRDefault="00CC339B" w:rsidP="00CC339B">
      <w:pPr>
        <w:tabs>
          <w:tab w:val="left" w:pos="34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Всем участникам вручаются дипломы за участие.</w:t>
      </w:r>
    </w:p>
    <w:p w:rsidR="00CC339B" w:rsidRPr="00CC339B" w:rsidRDefault="00CC339B" w:rsidP="00CC339B">
      <w:pPr>
        <w:tabs>
          <w:tab w:val="left" w:pos="34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Решением жюри участники могут быть отмечены специальными призами.</w:t>
      </w:r>
    </w:p>
    <w:p w:rsidR="00CC339B" w:rsidRPr="00CC339B" w:rsidRDefault="00CC339B" w:rsidP="00CC339B">
      <w:pPr>
        <w:tabs>
          <w:tab w:val="left" w:pos="34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Победители награждаются грамотами.</w:t>
      </w:r>
    </w:p>
    <w:p w:rsidR="00CC339B" w:rsidRPr="00CC339B" w:rsidRDefault="00CC339B" w:rsidP="00CC339B">
      <w:pPr>
        <w:tabs>
          <w:tab w:val="left" w:pos="34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Регламент работы жюри.</w:t>
      </w:r>
    </w:p>
    <w:p w:rsidR="00CC339B" w:rsidRPr="00CC339B" w:rsidRDefault="00CC339B" w:rsidP="00CC339B">
      <w:pPr>
        <w:tabs>
          <w:tab w:val="left" w:pos="34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оценивает конкурсное исполнение по 5-ти бальной системе по следующим основным критериям:</w:t>
      </w:r>
    </w:p>
    <w:p w:rsidR="00CC339B" w:rsidRPr="00CC339B" w:rsidRDefault="00CC339B" w:rsidP="00CC339B">
      <w:pPr>
        <w:tabs>
          <w:tab w:val="left" w:pos="34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исполнительское мастерство</w:t>
      </w:r>
    </w:p>
    <w:p w:rsidR="00CC339B" w:rsidRPr="00CC339B" w:rsidRDefault="00CC339B" w:rsidP="00CC339B">
      <w:pPr>
        <w:tabs>
          <w:tab w:val="left" w:pos="34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жанру</w:t>
      </w:r>
    </w:p>
    <w:p w:rsidR="00CC339B" w:rsidRPr="00CC339B" w:rsidRDefault="00CC339B" w:rsidP="00CC339B">
      <w:pPr>
        <w:tabs>
          <w:tab w:val="left" w:pos="34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сценическая культура</w:t>
      </w:r>
    </w:p>
    <w:p w:rsidR="00CC339B" w:rsidRPr="00CC339B" w:rsidRDefault="00CC339B" w:rsidP="00CC339B">
      <w:pPr>
        <w:tabs>
          <w:tab w:val="left" w:pos="34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вокальные данные</w:t>
      </w:r>
    </w:p>
    <w:p w:rsidR="00CC339B" w:rsidRPr="00CC339B" w:rsidRDefault="00CC339B" w:rsidP="00CC339B">
      <w:pPr>
        <w:tabs>
          <w:tab w:val="left" w:pos="34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сценического образа.</w:t>
      </w:r>
    </w:p>
    <w:p w:rsidR="00CC339B" w:rsidRPr="00CC339B" w:rsidRDefault="00CC339B" w:rsidP="00CC339B">
      <w:pPr>
        <w:tabs>
          <w:tab w:val="left" w:pos="349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39B" w:rsidRPr="00CC339B" w:rsidRDefault="00CC339B" w:rsidP="00CC339B">
      <w:pPr>
        <w:tabs>
          <w:tab w:val="left" w:pos="349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tabs>
          <w:tab w:val="left" w:pos="349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tabs>
          <w:tab w:val="left" w:pos="349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tabs>
          <w:tab w:val="left" w:pos="349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tabs>
          <w:tab w:val="left" w:pos="349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tabs>
          <w:tab w:val="left" w:pos="349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B" w:rsidRPr="00CC339B" w:rsidRDefault="00CC339B" w:rsidP="00CC339B">
      <w:pPr>
        <w:tabs>
          <w:tab w:val="left" w:pos="349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CC339B" w:rsidRPr="00CC339B" w:rsidRDefault="00CC339B" w:rsidP="00CC339B">
      <w:pPr>
        <w:tabs>
          <w:tab w:val="left" w:pos="349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Книге Памяти в рамках проекта </w:t>
      </w:r>
    </w:p>
    <w:p w:rsidR="00CC339B" w:rsidRPr="00CC339B" w:rsidRDefault="00CC339B" w:rsidP="00CC339B">
      <w:pPr>
        <w:tabs>
          <w:tab w:val="left" w:pos="349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«Неугасима память поколений»</w:t>
      </w:r>
    </w:p>
    <w:p w:rsidR="00CC339B" w:rsidRPr="00CC339B" w:rsidRDefault="00CC339B" w:rsidP="00CC339B">
      <w:pPr>
        <w:tabs>
          <w:tab w:val="left" w:pos="34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положения  </w:t>
      </w:r>
    </w:p>
    <w:p w:rsidR="00CC339B" w:rsidRPr="00CC339B" w:rsidRDefault="00CC339B" w:rsidP="00CC339B">
      <w:pPr>
        <w:tabs>
          <w:tab w:val="left" w:pos="34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 Проект   «Книга  Памяти»   посвящается 75 ­ </w:t>
      </w:r>
      <w:proofErr w:type="spellStart"/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в Великой Отечественной войне 1941­1945 годов.</w:t>
      </w:r>
    </w:p>
    <w:p w:rsidR="00CC339B" w:rsidRPr="00CC339B" w:rsidRDefault="00CC339B" w:rsidP="00CC339B">
      <w:pPr>
        <w:tabs>
          <w:tab w:val="left" w:pos="34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Всем желающим ученикам и их родителям,  сотрудникам МБОУ Школа № 56  предлагается   увековечить   память   своего   родственника, участника, ветерана Великой отечественной войны, труженика тыла, предоставив сведения,  рассказ,</w:t>
      </w:r>
      <w:r w:rsidR="008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видео-рассказ,</w:t>
      </w:r>
      <w:bookmarkStart w:id="0" w:name="_GoBack"/>
      <w:bookmarkEnd w:id="0"/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фотографий, писем, памятных документов.  </w:t>
      </w:r>
    </w:p>
    <w:p w:rsidR="00844E82" w:rsidRPr="00CC339B" w:rsidRDefault="00CC339B" w:rsidP="00CC339B">
      <w:pPr>
        <w:tabs>
          <w:tab w:val="left" w:pos="34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  «Книга Памяти»   должна   быть   доступна   для   просмотра   и   прочтения   всеми желающими из числа учащихся, учителей, родительской общественности школы, выпускников   школы   прошлых   лет,   общественными   организациями,   средствам массовой информации и т.д. </w:t>
      </w:r>
    </w:p>
    <w:p w:rsidR="00CC339B" w:rsidRPr="00CC339B" w:rsidRDefault="00CC339B" w:rsidP="00CC339B">
      <w:pPr>
        <w:tabs>
          <w:tab w:val="left" w:pos="34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Цели Проекта  </w:t>
      </w:r>
    </w:p>
    <w:p w:rsidR="00CC339B" w:rsidRPr="00CC339B" w:rsidRDefault="00CC339B" w:rsidP="00CC339B">
      <w:pPr>
        <w:tabs>
          <w:tab w:val="left" w:pos="34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Воспитание чувства гордости за историческое прошлое нашей Родины, а так же историческое прошлое своей семьи.  </w:t>
      </w:r>
    </w:p>
    <w:p w:rsidR="00CC339B" w:rsidRPr="00CC339B" w:rsidRDefault="00CC339B" w:rsidP="00CC339B">
      <w:pPr>
        <w:tabs>
          <w:tab w:val="left" w:pos="34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 Приобщение   каждого   к   историческому   прошлому   своей   страны,  изучение малоизвестных страниц истории государства, своей семьи.  </w:t>
      </w:r>
    </w:p>
    <w:p w:rsidR="00CC339B" w:rsidRPr="00CC339B" w:rsidRDefault="00CC339B" w:rsidP="00CC339B">
      <w:pPr>
        <w:tabs>
          <w:tab w:val="left" w:pos="34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Воспитание патриотизма и гражданственности на основе знаний о событиях Великой Отечественной войны.  </w:t>
      </w:r>
    </w:p>
    <w:p w:rsidR="00CC339B" w:rsidRPr="00CC339B" w:rsidRDefault="00CC339B" w:rsidP="00CC339B">
      <w:pPr>
        <w:tabs>
          <w:tab w:val="left" w:pos="34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Увековечивание памяти ветеранов войны и участников трудового фронта – тех, кто ковал Победу.  </w:t>
      </w:r>
    </w:p>
    <w:p w:rsidR="00CC339B" w:rsidRPr="00CC339B" w:rsidRDefault="00CC339B" w:rsidP="00CC339B">
      <w:pPr>
        <w:tabs>
          <w:tab w:val="left" w:pos="34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Организаторы Проекта   </w:t>
      </w:r>
    </w:p>
    <w:p w:rsidR="00CC339B" w:rsidRPr="00CC339B" w:rsidRDefault="00CC339B" w:rsidP="00CC339B">
      <w:pPr>
        <w:tabs>
          <w:tab w:val="left" w:pos="34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 Администрация МБОУЦ Школа № 56</w:t>
      </w:r>
    </w:p>
    <w:p w:rsidR="00CC339B" w:rsidRPr="00CC339B" w:rsidRDefault="00CC339B" w:rsidP="00CC339B">
      <w:pPr>
        <w:tabs>
          <w:tab w:val="left" w:pos="34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Совет </w:t>
      </w:r>
      <w:proofErr w:type="gramStart"/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CC339B" w:rsidRPr="00CC339B" w:rsidRDefault="00CC339B" w:rsidP="00CC339B">
      <w:pPr>
        <w:tabs>
          <w:tab w:val="left" w:pos="34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 Учитель информатики и ИКТ Соколова О.К. – технический координатор. 3.4.   </w:t>
      </w:r>
      <w:proofErr w:type="gramStart"/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   ведение   Проекта   назначается   ЗД ВР Вервельская С.Е.</w:t>
      </w:r>
    </w:p>
    <w:p w:rsidR="00CC339B" w:rsidRPr="00CC339B" w:rsidRDefault="00CC339B" w:rsidP="00CC339B">
      <w:pPr>
        <w:tabs>
          <w:tab w:val="left" w:pos="34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Организаторы Проекта решают следующие задачи:  подготовка   и   рассылка   информационных   материалов   о   проведении Проекта;  обеспечение освещения Проекта на официальном сайте Школы;  обработка и размещение материалов в «Книге Памяти» </w:t>
      </w:r>
    </w:p>
    <w:p w:rsidR="00CC339B" w:rsidRPr="00CC339B" w:rsidRDefault="00CC339B" w:rsidP="00CC339B">
      <w:pPr>
        <w:tabs>
          <w:tab w:val="left" w:pos="34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Для проведения Проекта организаторы осуществляют:  проведение  тематических  мероприятий   о Великой  Отечественной войне для детей и молодежи, в рамках которых все участники получают информацию о проекте;  организацию   работы   по   сбору   материалов   об   участниках   Великой Отечественной войны и ветеранах трудового фронта;  </w:t>
      </w:r>
    </w:p>
    <w:p w:rsidR="00CC339B" w:rsidRPr="00CC339B" w:rsidRDefault="00CC339B" w:rsidP="00CC339B">
      <w:pPr>
        <w:tabs>
          <w:tab w:val="left" w:pos="34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Участники Проекта: </w:t>
      </w:r>
    </w:p>
    <w:p w:rsidR="00CC339B" w:rsidRPr="00CC339B" w:rsidRDefault="00CC339B" w:rsidP="00CC339B">
      <w:pPr>
        <w:tabs>
          <w:tab w:val="left" w:pos="34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   обучающиеся, родители, педагоги, сотрудники МБОУ Школа № 56;</w:t>
      </w:r>
    </w:p>
    <w:p w:rsidR="00CC339B" w:rsidRPr="00CC339B" w:rsidRDefault="00CC339B" w:rsidP="00CC339B">
      <w:pPr>
        <w:tabs>
          <w:tab w:val="left" w:pos="34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Сроки проведения Проекта: 5.1  1 марта – 30 апреля 2020 г.</w:t>
      </w:r>
    </w:p>
    <w:p w:rsidR="00CC339B" w:rsidRPr="00CC339B" w:rsidRDefault="00CC339B" w:rsidP="00CC339B">
      <w:pPr>
        <w:tabs>
          <w:tab w:val="left" w:pos="34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5.2.  По истечении  указанного  срока  пополнение «Книги Памяти»  именами  участников войны и тружеников трудового фронта будет продолжено в штатном режиме. </w:t>
      </w:r>
    </w:p>
    <w:p w:rsidR="00CC339B" w:rsidRPr="00CC339B" w:rsidRDefault="00CC339B" w:rsidP="00CC339B">
      <w:pPr>
        <w:tabs>
          <w:tab w:val="left" w:pos="34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Этапы реализации Проекта: </w:t>
      </w:r>
    </w:p>
    <w:p w:rsidR="00CC339B" w:rsidRPr="00CC339B" w:rsidRDefault="00CC339B" w:rsidP="00CC339B">
      <w:pPr>
        <w:tabs>
          <w:tab w:val="left" w:pos="34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Январь 2020 года ­ определение целей и задач проекта;</w:t>
      </w:r>
    </w:p>
    <w:p w:rsidR="00CC339B" w:rsidRPr="00CC339B" w:rsidRDefault="00CC339B" w:rsidP="00CC339B">
      <w:pPr>
        <w:tabs>
          <w:tab w:val="left" w:pos="34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март  – апрель 2020 года ­  поисковая работа сканирование и обработка материала размещение  материалов Книги в сети Интернет на школьном сайте.</w:t>
      </w:r>
    </w:p>
    <w:p w:rsidR="00CC339B" w:rsidRPr="00CC339B" w:rsidRDefault="00CC339B" w:rsidP="00CC339B">
      <w:pPr>
        <w:tabs>
          <w:tab w:val="left" w:pos="34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Содержание Проекта:  </w:t>
      </w:r>
    </w:p>
    <w:p w:rsidR="00CC339B" w:rsidRPr="00CC339B" w:rsidRDefault="00CC339B" w:rsidP="00CC339B">
      <w:pPr>
        <w:tabs>
          <w:tab w:val="left" w:pos="34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Проекта предлагается:  </w:t>
      </w:r>
    </w:p>
    <w:p w:rsidR="00CC339B" w:rsidRPr="00CC339B" w:rsidRDefault="00CC339B" w:rsidP="00CC339B">
      <w:pPr>
        <w:tabs>
          <w:tab w:val="left" w:pos="34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Собрать материал о родных и близких ­ участниках Великой Отечественной войны или ветеранах трудового фронта;  </w:t>
      </w:r>
    </w:p>
    <w:p w:rsidR="00CC339B" w:rsidRPr="00CC339B" w:rsidRDefault="00CC339B" w:rsidP="00CC339B">
      <w:pPr>
        <w:tabs>
          <w:tab w:val="left" w:pos="34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Оформить воспоминания и рассказы ветеранов в виде сочинения, сообщения, статьи с использованием фото­ и архивных  материалов;   </w:t>
      </w:r>
    </w:p>
    <w:p w:rsidR="00CC339B" w:rsidRPr="00CC339B" w:rsidRDefault="00CC339B" w:rsidP="00CC339B">
      <w:pPr>
        <w:tabs>
          <w:tab w:val="left" w:pos="34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Представить материалы для размещения в «Книге Памяти».  </w:t>
      </w:r>
    </w:p>
    <w:p w:rsidR="00CC339B" w:rsidRPr="00CC339B" w:rsidRDefault="00CC339B" w:rsidP="00CC339B">
      <w:pPr>
        <w:tabs>
          <w:tab w:val="left" w:pos="34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Сбор материалов Проекта  </w:t>
      </w:r>
    </w:p>
    <w:p w:rsidR="00CC339B" w:rsidRPr="00CC339B" w:rsidRDefault="00CC339B" w:rsidP="00CC339B">
      <w:pPr>
        <w:tabs>
          <w:tab w:val="left" w:pos="34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  Материалы,   предлагаемые   для   занесения   в   Книгу   Памяти   должны соответствовать следующим требованиям: ­ информация об участнике Великой Отечественной   войны   и   труженике   трудового   фронта   размещается   на электронном   и   бумажном   носителе     и   должна   соответствовать   формату   </w:t>
      </w: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proofErr w:type="gramStart"/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ориентация страницы ­ книжная; размер шрифта от 12 до 14, в зависимости от объема собранной информации. </w:t>
      </w:r>
    </w:p>
    <w:p w:rsidR="00CC339B" w:rsidRPr="00CC339B" w:rsidRDefault="00CC339B" w:rsidP="00CC339B">
      <w:pPr>
        <w:tabs>
          <w:tab w:val="left" w:pos="34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proofErr w:type="gramStart"/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Страница «Книги» должна содержать следующую информацию о ветеране – участнике   Великой   Отечественной   войны   и   труженике   трудового   фронта: фотографию (если сохранилась), размещенную в верхнем левом углу страницы; демографические данные (фамилия, имя, отчество, годы жизни); биографические сведения   (место   рождения,   состав   семьи,   где   обучался,   работал);   данные   о прохождении службы и участии в Великой Отечественной войны с рассказом о наиболее запомнившихся ветерану эпизодах войны;</w:t>
      </w:r>
      <w:proofErr w:type="gramEnd"/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наградах ветерана и   о   послевоенной   жизни.   Страница   «Книги Памяти»   также   должна   содержать информацию об авторе: фамилия, имя с указанием родственного отношения к ветерану, и класс </w:t>
      </w:r>
    </w:p>
    <w:p w:rsidR="00CC339B" w:rsidRPr="00CC339B" w:rsidRDefault="00CC339B" w:rsidP="00CC339B">
      <w:pPr>
        <w:tabs>
          <w:tab w:val="left" w:pos="34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  Собранные   материалы   направляются   в   электронном   виде   на   электронный адрес организатора Проекта Вервельской С.Е., либо на любом электронном носителе или в распечатанном виде в кабинет № 15 н </w:t>
      </w:r>
    </w:p>
    <w:p w:rsidR="00CC339B" w:rsidRPr="00CC339B" w:rsidRDefault="00CC339B" w:rsidP="00CC339B">
      <w:pPr>
        <w:tabs>
          <w:tab w:val="left" w:pos="34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8.4. Собранные материалы направляются в электронном виде на официальный сайт школы через технического координатора Проекта;</w:t>
      </w:r>
    </w:p>
    <w:p w:rsidR="00CC339B" w:rsidRPr="00CC339B" w:rsidRDefault="00CC339B" w:rsidP="00CC339B">
      <w:pPr>
        <w:tabs>
          <w:tab w:val="left" w:pos="34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Собранные Страницы формируются в Книгу Памяти. Страницы размещаются в   алфавитном   порядке.   Окончательное   решение   о   количестве   томов   Книги Памяти   принимается   в   зависимости   от   утвержденных   для   принятия   в   Книгу Страниц. </w:t>
      </w:r>
    </w:p>
    <w:p w:rsidR="00CC339B" w:rsidRPr="00CC339B" w:rsidRDefault="00CC339B" w:rsidP="00CC339B">
      <w:pPr>
        <w:tabs>
          <w:tab w:val="left" w:pos="34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Представление и освещение результатов проекта: </w:t>
      </w:r>
    </w:p>
    <w:p w:rsidR="00CC339B" w:rsidRPr="00CC339B" w:rsidRDefault="00CC339B" w:rsidP="00CC339B">
      <w:pPr>
        <w:tabs>
          <w:tab w:val="left" w:pos="34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Проект «Книга Памяти» будет представлен в виде </w:t>
      </w:r>
      <w:proofErr w:type="spellStart"/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>эектронной</w:t>
      </w:r>
      <w:proofErr w:type="spellEnd"/>
      <w:r w:rsidRPr="00CC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версии, размещённой на сайте школы.    Материалы,   вошедшие   в   Проект   «Книга       Памяти»,   будут использованы на уроках и воспитательных часах, внеурочной деятельности.  </w:t>
      </w:r>
    </w:p>
    <w:p w:rsidR="00B72B31" w:rsidRDefault="00B72B31"/>
    <w:sectPr w:rsidR="00B72B31" w:rsidSect="00003A40">
      <w:pgSz w:w="11906" w:h="16838"/>
      <w:pgMar w:top="851" w:right="851" w:bottom="851" w:left="1276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DF2"/>
    <w:multiLevelType w:val="hybridMultilevel"/>
    <w:tmpl w:val="FF46E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2EB1"/>
    <w:multiLevelType w:val="hybridMultilevel"/>
    <w:tmpl w:val="379A6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0A1E42">
      <w:numFmt w:val="bullet"/>
      <w:lvlText w:val="•"/>
      <w:lvlJc w:val="left"/>
      <w:pPr>
        <w:ind w:left="1740" w:hanging="6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F0FC5"/>
    <w:multiLevelType w:val="hybridMultilevel"/>
    <w:tmpl w:val="3D706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CE"/>
    <w:rsid w:val="00844E82"/>
    <w:rsid w:val="00975DCE"/>
    <w:rsid w:val="00B72B31"/>
    <w:rsid w:val="00CC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velskaya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1753</Words>
  <Characters>9998</Characters>
  <Application>Microsoft Office Word</Application>
  <DocSecurity>0</DocSecurity>
  <Lines>83</Lines>
  <Paragraphs>23</Paragraphs>
  <ScaleCrop>false</ScaleCrop>
  <Company>HP</Company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2020-04-26T20:48:00Z</dcterms:created>
  <dcterms:modified xsi:type="dcterms:W3CDTF">2020-04-26T23:29:00Z</dcterms:modified>
</cp:coreProperties>
</file>